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55" w:rsidRDefault="00164F6B">
      <w:pPr>
        <w:jc w:val="left"/>
        <w:rPr>
          <w:rFonts w:ascii="黑体" w:eastAsia="黑体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 w:rsidR="00BE2838">
        <w:rPr>
          <w:rFonts w:ascii="仿宋_GB2312" w:eastAsia="仿宋_GB2312" w:hAnsi="仿宋_GB2312" w:cs="仿宋_GB2312"/>
          <w:bCs/>
          <w:sz w:val="32"/>
          <w:szCs w:val="32"/>
        </w:rPr>
        <w:t xml:space="preserve"> </w:t>
      </w:r>
      <w:bookmarkStart w:id="0" w:name="_GoBack"/>
      <w:bookmarkEnd w:id="0"/>
    </w:p>
    <w:p w:rsidR="00032455" w:rsidRDefault="00164F6B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上海</w:t>
      </w:r>
      <w:r>
        <w:rPr>
          <w:rFonts w:ascii="华文中宋" w:eastAsia="华文中宋" w:hAnsi="华文中宋"/>
          <w:b/>
          <w:sz w:val="36"/>
          <w:szCs w:val="36"/>
        </w:rPr>
        <w:t>城建职业学院</w:t>
      </w:r>
      <w:r>
        <w:rPr>
          <w:rFonts w:ascii="华文中宋" w:eastAsia="华文中宋" w:hAnsi="华文中宋" w:hint="eastAsia"/>
          <w:b/>
          <w:sz w:val="36"/>
          <w:szCs w:val="36"/>
        </w:rPr>
        <w:t>教师企业践习审批表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80"/>
        <w:gridCol w:w="1374"/>
        <w:gridCol w:w="98"/>
        <w:gridCol w:w="1440"/>
        <w:gridCol w:w="648"/>
        <w:gridCol w:w="432"/>
        <w:gridCol w:w="1493"/>
        <w:gridCol w:w="235"/>
        <w:gridCol w:w="2160"/>
      </w:tblGrid>
      <w:tr w:rsidR="00032455">
        <w:trPr>
          <w:trHeight w:val="585"/>
        </w:trPr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</w:tcBorders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sz="12" w:space="0" w:color="auto"/>
            </w:tcBorders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2455">
        <w:trPr>
          <w:trHeight w:val="726"/>
        </w:trPr>
        <w:tc>
          <w:tcPr>
            <w:tcW w:w="1588" w:type="dxa"/>
            <w:gridSpan w:val="2"/>
            <w:tcBorders>
              <w:left w:val="single" w:sz="12" w:space="0" w:color="auto"/>
            </w:tcBorders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472" w:type="dxa"/>
            <w:gridSpan w:val="2"/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现有学历</w:t>
            </w:r>
          </w:p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（学位）</w:t>
            </w:r>
          </w:p>
        </w:tc>
        <w:tc>
          <w:tcPr>
            <w:tcW w:w="1080" w:type="dxa"/>
            <w:gridSpan w:val="2"/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2455">
        <w:trPr>
          <w:trHeight w:val="726"/>
        </w:trPr>
        <w:tc>
          <w:tcPr>
            <w:tcW w:w="1588" w:type="dxa"/>
            <w:gridSpan w:val="2"/>
            <w:tcBorders>
              <w:left w:val="single" w:sz="12" w:space="0" w:color="auto"/>
            </w:tcBorders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所在院（系）</w:t>
            </w:r>
          </w:p>
        </w:tc>
        <w:tc>
          <w:tcPr>
            <w:tcW w:w="1472" w:type="dxa"/>
            <w:gridSpan w:val="2"/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任教专业</w:t>
            </w:r>
          </w:p>
        </w:tc>
        <w:tc>
          <w:tcPr>
            <w:tcW w:w="1080" w:type="dxa"/>
            <w:gridSpan w:val="2"/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任教课程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2455">
        <w:trPr>
          <w:trHeight w:val="726"/>
        </w:trPr>
        <w:tc>
          <w:tcPr>
            <w:tcW w:w="1588" w:type="dxa"/>
            <w:gridSpan w:val="2"/>
            <w:tcBorders>
              <w:left w:val="single" w:sz="12" w:space="0" w:color="auto"/>
            </w:tcBorders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拟践习单位</w:t>
            </w:r>
          </w:p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（基地）</w:t>
            </w:r>
          </w:p>
        </w:tc>
        <w:tc>
          <w:tcPr>
            <w:tcW w:w="1472" w:type="dxa"/>
            <w:gridSpan w:val="2"/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拟践习时间</w:t>
            </w:r>
          </w:p>
        </w:tc>
        <w:tc>
          <w:tcPr>
            <w:tcW w:w="1080" w:type="dxa"/>
            <w:gridSpan w:val="2"/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机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2455">
        <w:trPr>
          <w:cantSplit/>
          <w:trHeight w:val="5393"/>
        </w:trPr>
        <w:tc>
          <w:tcPr>
            <w:tcW w:w="10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践习内容与所要达到目标及工作计划等（具体列出）</w:t>
            </w:r>
          </w:p>
        </w:tc>
        <w:tc>
          <w:tcPr>
            <w:tcW w:w="8460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32455" w:rsidRDefault="00D35084" w:rsidP="00D35084">
            <w:pPr>
              <w:jc w:val="left"/>
              <w:rPr>
                <w:rFonts w:ascii="仿宋_GB2312" w:eastAsia="仿宋_GB2312"/>
                <w:sz w:val="24"/>
              </w:rPr>
            </w:pPr>
            <w:r w:rsidRPr="00455B94">
              <w:rPr>
                <w:rFonts w:ascii="宋体" w:hint="eastAsia"/>
                <w:color w:val="FF0000"/>
                <w:sz w:val="18"/>
              </w:rPr>
              <w:t>从践习目的、践习计划、</w:t>
            </w:r>
            <w:r w:rsidRPr="00455B94">
              <w:rPr>
                <w:rFonts w:ascii="宋体"/>
                <w:color w:val="FF0000"/>
                <w:sz w:val="18"/>
              </w:rPr>
              <w:t>践习成效</w:t>
            </w:r>
            <w:r w:rsidRPr="00455B94">
              <w:rPr>
                <w:rFonts w:ascii="宋体" w:hint="eastAsia"/>
                <w:color w:val="FF0000"/>
                <w:sz w:val="18"/>
              </w:rPr>
              <w:t>等方面填写</w:t>
            </w:r>
            <w:r w:rsidRPr="00455B94">
              <w:rPr>
                <w:rFonts w:ascii="宋体"/>
                <w:color w:val="FF0000"/>
                <w:sz w:val="18"/>
              </w:rPr>
              <w:t>，</w:t>
            </w:r>
            <w:r w:rsidRPr="00455B94">
              <w:rPr>
                <w:rFonts w:ascii="宋体" w:hint="eastAsia"/>
                <w:color w:val="FF0000"/>
                <w:sz w:val="18"/>
              </w:rPr>
              <w:t>本表不够可另附页</w:t>
            </w:r>
          </w:p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2455">
        <w:trPr>
          <w:cantSplit/>
          <w:trHeight w:val="600"/>
        </w:trPr>
        <w:tc>
          <w:tcPr>
            <w:tcW w:w="1008" w:type="dxa"/>
            <w:vMerge w:val="restart"/>
            <w:tcBorders>
              <w:left w:val="single" w:sz="12" w:space="0" w:color="auto"/>
            </w:tcBorders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</w:p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费</w:t>
            </w:r>
          </w:p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</w:t>
            </w:r>
          </w:p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算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经费明细</w:t>
            </w:r>
          </w:p>
        </w:tc>
        <w:tc>
          <w:tcPr>
            <w:tcW w:w="21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  <w:r>
              <w:rPr>
                <w:rFonts w:ascii="仿宋_GB2312" w:eastAsia="仿宋_GB2312"/>
                <w:sz w:val="24"/>
              </w:rPr>
              <w:t>（元）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经费明细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  <w:r>
              <w:rPr>
                <w:rFonts w:ascii="仿宋_GB2312" w:eastAsia="仿宋_GB2312"/>
                <w:sz w:val="24"/>
              </w:rPr>
              <w:t>（元）</w:t>
            </w:r>
          </w:p>
        </w:tc>
      </w:tr>
      <w:tr w:rsidR="00032455">
        <w:trPr>
          <w:cantSplit/>
          <w:trHeight w:val="630"/>
        </w:trPr>
        <w:tc>
          <w:tcPr>
            <w:tcW w:w="1008" w:type="dxa"/>
            <w:vMerge/>
            <w:tcBorders>
              <w:left w:val="single" w:sz="12" w:space="0" w:color="auto"/>
            </w:tcBorders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455" w:rsidRDefault="003A0D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21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5" w:rsidRPr="002B4C63" w:rsidRDefault="002B4C63">
            <w:pPr>
              <w:jc w:val="center"/>
              <w:rPr>
                <w:rFonts w:eastAsiaTheme="minorEastAsia"/>
                <w:color w:val="FF0000"/>
                <w:sz w:val="20"/>
                <w:szCs w:val="20"/>
              </w:rPr>
            </w:pPr>
            <w:r w:rsidRPr="002B4C63">
              <w:rPr>
                <w:rFonts w:eastAsiaTheme="minorEastAsia"/>
                <w:color w:val="FF0000"/>
                <w:sz w:val="20"/>
                <w:szCs w:val="20"/>
              </w:rPr>
              <w:t>每月</w:t>
            </w:r>
            <w:r w:rsidRPr="002B4C63">
              <w:rPr>
                <w:rFonts w:eastAsiaTheme="minorEastAsia"/>
                <w:color w:val="FF0000"/>
                <w:sz w:val="20"/>
                <w:szCs w:val="20"/>
              </w:rPr>
              <w:t>1000-2000</w:t>
            </w:r>
            <w:r w:rsidRPr="002B4C63">
              <w:rPr>
                <w:rFonts w:eastAsiaTheme="minorEastAsia"/>
                <w:color w:val="FF0000"/>
                <w:sz w:val="20"/>
                <w:szCs w:val="20"/>
              </w:rPr>
              <w:t>元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5" w:rsidRDefault="003A0D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设备购置费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2455">
        <w:trPr>
          <w:cantSplit/>
          <w:trHeight w:val="540"/>
        </w:trPr>
        <w:tc>
          <w:tcPr>
            <w:tcW w:w="1008" w:type="dxa"/>
            <w:vMerge/>
            <w:tcBorders>
              <w:left w:val="single" w:sz="12" w:space="0" w:color="auto"/>
            </w:tcBorders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455" w:rsidRDefault="00EE38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交通费</w:t>
            </w:r>
          </w:p>
        </w:tc>
        <w:tc>
          <w:tcPr>
            <w:tcW w:w="21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5" w:rsidRPr="002B4C63" w:rsidRDefault="002B4C63">
            <w:pPr>
              <w:jc w:val="center"/>
              <w:rPr>
                <w:rFonts w:eastAsiaTheme="minorEastAsia"/>
                <w:color w:val="FF0000"/>
                <w:sz w:val="20"/>
                <w:szCs w:val="20"/>
              </w:rPr>
            </w:pPr>
            <w:r w:rsidRPr="002B4C63">
              <w:rPr>
                <w:rFonts w:eastAsiaTheme="minorEastAsia"/>
                <w:color w:val="FF0000"/>
                <w:sz w:val="20"/>
                <w:szCs w:val="20"/>
              </w:rPr>
              <w:t>不超过总额的</w:t>
            </w:r>
            <w:r w:rsidRPr="002B4C63">
              <w:rPr>
                <w:rFonts w:eastAsiaTheme="minorEastAsia"/>
                <w:color w:val="FF0000"/>
                <w:sz w:val="20"/>
                <w:szCs w:val="20"/>
              </w:rPr>
              <w:t>10%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5" w:rsidRDefault="003A0D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</w:t>
            </w:r>
            <w:r>
              <w:rPr>
                <w:rFonts w:ascii="仿宋_GB2312" w:eastAsia="仿宋_GB2312"/>
                <w:sz w:val="24"/>
              </w:rPr>
              <w:t>、文献、知识产权等费用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2455">
        <w:trPr>
          <w:cantSplit/>
          <w:trHeight w:val="615"/>
        </w:trPr>
        <w:tc>
          <w:tcPr>
            <w:tcW w:w="1008" w:type="dxa"/>
            <w:vMerge/>
            <w:tcBorders>
              <w:left w:val="single" w:sz="12" w:space="0" w:color="auto"/>
            </w:tcBorders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455" w:rsidRDefault="003A0D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资料费</w:t>
            </w:r>
          </w:p>
        </w:tc>
        <w:tc>
          <w:tcPr>
            <w:tcW w:w="21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2455">
        <w:trPr>
          <w:cantSplit/>
          <w:trHeight w:val="692"/>
        </w:trPr>
        <w:tc>
          <w:tcPr>
            <w:tcW w:w="1008" w:type="dxa"/>
            <w:vMerge/>
            <w:tcBorders>
              <w:left w:val="single" w:sz="12" w:space="0" w:color="auto"/>
            </w:tcBorders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455" w:rsidRDefault="00EE38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培训费</w:t>
            </w:r>
          </w:p>
        </w:tc>
        <w:tc>
          <w:tcPr>
            <w:tcW w:w="21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2455">
        <w:trPr>
          <w:cantSplit/>
          <w:trHeight w:val="610"/>
        </w:trPr>
        <w:tc>
          <w:tcPr>
            <w:tcW w:w="10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   计</w:t>
            </w:r>
          </w:p>
        </w:tc>
        <w:tc>
          <w:tcPr>
            <w:tcW w:w="6506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455" w:rsidRDefault="00164F6B">
            <w:pPr>
              <w:ind w:firstLineChars="1600" w:firstLine="38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  <w:r>
              <w:rPr>
                <w:rFonts w:ascii="仿宋_GB2312" w:eastAsia="仿宋_GB2312"/>
                <w:sz w:val="24"/>
              </w:rPr>
              <w:t>（元）</w:t>
            </w:r>
          </w:p>
        </w:tc>
      </w:tr>
      <w:tr w:rsidR="00032455">
        <w:trPr>
          <w:cantSplit/>
          <w:trHeight w:val="3747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二级</w:t>
            </w:r>
          </w:p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60" w:type="dxa"/>
            <w:gridSpan w:val="9"/>
            <w:tcBorders>
              <w:right w:val="single" w:sz="12" w:space="0" w:color="auto"/>
            </w:tcBorders>
            <w:vAlign w:val="center"/>
          </w:tcPr>
          <w:p w:rsidR="00032455" w:rsidRDefault="00032455">
            <w:pPr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rPr>
                <w:rFonts w:ascii="仿宋_GB2312" w:eastAsia="仿宋_GB2312"/>
                <w:sz w:val="24"/>
              </w:rPr>
            </w:pPr>
          </w:p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</w:p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签字（盖章）          年    月    日</w:t>
            </w:r>
          </w:p>
        </w:tc>
      </w:tr>
      <w:tr w:rsidR="00032455">
        <w:trPr>
          <w:cantSplit/>
          <w:trHeight w:val="3145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人事处意见</w:t>
            </w:r>
          </w:p>
        </w:tc>
        <w:tc>
          <w:tcPr>
            <w:tcW w:w="8460" w:type="dxa"/>
            <w:gridSpan w:val="9"/>
            <w:tcBorders>
              <w:right w:val="single" w:sz="12" w:space="0" w:color="auto"/>
            </w:tcBorders>
          </w:tcPr>
          <w:p w:rsidR="00032455" w:rsidRDefault="00032455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032455" w:rsidRDefault="00164F6B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签字（盖章）            年    月    日</w:t>
            </w:r>
          </w:p>
        </w:tc>
      </w:tr>
      <w:tr w:rsidR="00032455">
        <w:trPr>
          <w:cantSplit/>
          <w:trHeight w:val="3044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分管</w:t>
            </w:r>
          </w:p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院长</w:t>
            </w:r>
          </w:p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60" w:type="dxa"/>
            <w:gridSpan w:val="9"/>
            <w:tcBorders>
              <w:right w:val="single" w:sz="12" w:space="0" w:color="auto"/>
            </w:tcBorders>
          </w:tcPr>
          <w:p w:rsidR="00032455" w:rsidRDefault="00032455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032455" w:rsidRDefault="00164F6B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签字（盖章）            年    月    日</w:t>
            </w:r>
          </w:p>
        </w:tc>
      </w:tr>
      <w:tr w:rsidR="00032455">
        <w:trPr>
          <w:trHeight w:val="2451"/>
        </w:trPr>
        <w:tc>
          <w:tcPr>
            <w:tcW w:w="100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60" w:type="dxa"/>
            <w:gridSpan w:val="9"/>
            <w:tcBorders>
              <w:left w:val="single" w:sz="8" w:space="0" w:color="auto"/>
              <w:right w:val="single" w:sz="12" w:space="0" w:color="auto"/>
            </w:tcBorders>
          </w:tcPr>
          <w:p w:rsidR="00032455" w:rsidRDefault="00032455">
            <w:pPr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rPr>
                <w:rFonts w:ascii="仿宋_GB2312" w:eastAsia="仿宋_GB2312"/>
                <w:sz w:val="24"/>
              </w:rPr>
            </w:pPr>
          </w:p>
          <w:p w:rsidR="00032455" w:rsidRDefault="00032455">
            <w:pPr>
              <w:rPr>
                <w:rFonts w:ascii="仿宋_GB2312" w:eastAsia="仿宋_GB2312"/>
                <w:sz w:val="24"/>
              </w:rPr>
            </w:pPr>
          </w:p>
          <w:p w:rsidR="00032455" w:rsidRDefault="00164F6B">
            <w:pPr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           年    月    日</w:t>
            </w:r>
          </w:p>
        </w:tc>
      </w:tr>
      <w:tr w:rsidR="00032455">
        <w:trPr>
          <w:trHeight w:val="980"/>
        </w:trPr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2455" w:rsidRDefault="00164F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460" w:type="dxa"/>
            <w:gridSpan w:val="9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32455" w:rsidRDefault="00032455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032455" w:rsidRDefault="00164F6B">
      <w:pPr>
        <w:ind w:right="480" w:firstLineChars="2050" w:firstLine="49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填表日期：</w:t>
      </w:r>
    </w:p>
    <w:p w:rsidR="00032455" w:rsidRDefault="00032455">
      <w:pPr>
        <w:rPr>
          <w:rFonts w:ascii="仿宋_GB2312" w:eastAsia="仿宋_GB2312"/>
          <w:sz w:val="28"/>
          <w:szCs w:val="28"/>
        </w:rPr>
      </w:pPr>
    </w:p>
    <w:sectPr w:rsidR="00032455">
      <w:pgSz w:w="11906" w:h="16838"/>
      <w:pgMar w:top="1247" w:right="1531" w:bottom="1247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15" w:rsidRDefault="003A7615" w:rsidP="00D35084">
      <w:r>
        <w:separator/>
      </w:r>
    </w:p>
  </w:endnote>
  <w:endnote w:type="continuationSeparator" w:id="0">
    <w:p w:rsidR="003A7615" w:rsidRDefault="003A7615" w:rsidP="00D3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15" w:rsidRDefault="003A7615" w:rsidP="00D35084">
      <w:r>
        <w:separator/>
      </w:r>
    </w:p>
  </w:footnote>
  <w:footnote w:type="continuationSeparator" w:id="0">
    <w:p w:rsidR="003A7615" w:rsidRDefault="003A7615" w:rsidP="00D3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4D7B"/>
    <w:rsid w:val="00032455"/>
    <w:rsid w:val="00047FDC"/>
    <w:rsid w:val="000A4B8B"/>
    <w:rsid w:val="000B0BD3"/>
    <w:rsid w:val="000B5552"/>
    <w:rsid w:val="000E43AE"/>
    <w:rsid w:val="000F5D78"/>
    <w:rsid w:val="00102DF0"/>
    <w:rsid w:val="001151DC"/>
    <w:rsid w:val="001202B8"/>
    <w:rsid w:val="00146B3A"/>
    <w:rsid w:val="00164F6B"/>
    <w:rsid w:val="001D6FBA"/>
    <w:rsid w:val="001E7C2E"/>
    <w:rsid w:val="00203F14"/>
    <w:rsid w:val="00206B61"/>
    <w:rsid w:val="00237407"/>
    <w:rsid w:val="002803E9"/>
    <w:rsid w:val="00296BD3"/>
    <w:rsid w:val="002B4C63"/>
    <w:rsid w:val="002C3A89"/>
    <w:rsid w:val="00301BE6"/>
    <w:rsid w:val="00310F7E"/>
    <w:rsid w:val="003529A9"/>
    <w:rsid w:val="003A0D08"/>
    <w:rsid w:val="003A7615"/>
    <w:rsid w:val="003D3963"/>
    <w:rsid w:val="0040517D"/>
    <w:rsid w:val="004C5F4A"/>
    <w:rsid w:val="005077D4"/>
    <w:rsid w:val="005249C9"/>
    <w:rsid w:val="00585099"/>
    <w:rsid w:val="005A6F21"/>
    <w:rsid w:val="005C53E8"/>
    <w:rsid w:val="00603DE2"/>
    <w:rsid w:val="00633F7A"/>
    <w:rsid w:val="00653011"/>
    <w:rsid w:val="00666CD9"/>
    <w:rsid w:val="0068752D"/>
    <w:rsid w:val="006A48E8"/>
    <w:rsid w:val="006E4522"/>
    <w:rsid w:val="006F7811"/>
    <w:rsid w:val="00704831"/>
    <w:rsid w:val="00757C3C"/>
    <w:rsid w:val="007A055C"/>
    <w:rsid w:val="007C60D2"/>
    <w:rsid w:val="008036F6"/>
    <w:rsid w:val="00837185"/>
    <w:rsid w:val="00843B76"/>
    <w:rsid w:val="008776A4"/>
    <w:rsid w:val="0088113B"/>
    <w:rsid w:val="0088328C"/>
    <w:rsid w:val="008D6792"/>
    <w:rsid w:val="00912F78"/>
    <w:rsid w:val="0093316D"/>
    <w:rsid w:val="00933599"/>
    <w:rsid w:val="00947A96"/>
    <w:rsid w:val="00997DC5"/>
    <w:rsid w:val="009C370E"/>
    <w:rsid w:val="009C3B72"/>
    <w:rsid w:val="009D6FB8"/>
    <w:rsid w:val="009E32A7"/>
    <w:rsid w:val="00A22C79"/>
    <w:rsid w:val="00A364F1"/>
    <w:rsid w:val="00A913F3"/>
    <w:rsid w:val="00AC6B23"/>
    <w:rsid w:val="00AC7A01"/>
    <w:rsid w:val="00AF537E"/>
    <w:rsid w:val="00AF5BAC"/>
    <w:rsid w:val="00B31B82"/>
    <w:rsid w:val="00B565C7"/>
    <w:rsid w:val="00BA15CD"/>
    <w:rsid w:val="00BB4060"/>
    <w:rsid w:val="00BC3B1B"/>
    <w:rsid w:val="00BD4486"/>
    <w:rsid w:val="00BD4EA5"/>
    <w:rsid w:val="00BE2838"/>
    <w:rsid w:val="00C15657"/>
    <w:rsid w:val="00C24D7B"/>
    <w:rsid w:val="00C27C06"/>
    <w:rsid w:val="00C84D78"/>
    <w:rsid w:val="00C919DA"/>
    <w:rsid w:val="00D35084"/>
    <w:rsid w:val="00D42A7C"/>
    <w:rsid w:val="00D6296F"/>
    <w:rsid w:val="00D658CB"/>
    <w:rsid w:val="00D74B6F"/>
    <w:rsid w:val="00D90027"/>
    <w:rsid w:val="00DD2A5A"/>
    <w:rsid w:val="00E1162E"/>
    <w:rsid w:val="00E773DA"/>
    <w:rsid w:val="00EC4311"/>
    <w:rsid w:val="00EE38CD"/>
    <w:rsid w:val="00FA740C"/>
    <w:rsid w:val="01BE4472"/>
    <w:rsid w:val="0247538E"/>
    <w:rsid w:val="0730320D"/>
    <w:rsid w:val="08A022C0"/>
    <w:rsid w:val="0B677797"/>
    <w:rsid w:val="0BFE2E7E"/>
    <w:rsid w:val="0CFA7569"/>
    <w:rsid w:val="0F5F0518"/>
    <w:rsid w:val="12553BDE"/>
    <w:rsid w:val="138144AF"/>
    <w:rsid w:val="16677FFE"/>
    <w:rsid w:val="175E5E45"/>
    <w:rsid w:val="18557B52"/>
    <w:rsid w:val="18BE5FBB"/>
    <w:rsid w:val="21C64542"/>
    <w:rsid w:val="2563721E"/>
    <w:rsid w:val="2A8361DD"/>
    <w:rsid w:val="2C9A7621"/>
    <w:rsid w:val="2D8B35CF"/>
    <w:rsid w:val="322A0D22"/>
    <w:rsid w:val="35D108FE"/>
    <w:rsid w:val="3B2D647A"/>
    <w:rsid w:val="3C5749F0"/>
    <w:rsid w:val="3DAA079A"/>
    <w:rsid w:val="4049701E"/>
    <w:rsid w:val="40631DC2"/>
    <w:rsid w:val="407107B7"/>
    <w:rsid w:val="40947301"/>
    <w:rsid w:val="46610EE1"/>
    <w:rsid w:val="4B973195"/>
    <w:rsid w:val="55CB78D3"/>
    <w:rsid w:val="562A7FAA"/>
    <w:rsid w:val="5D2C08E2"/>
    <w:rsid w:val="5EC449EA"/>
    <w:rsid w:val="6BBF68E2"/>
    <w:rsid w:val="765A6D1F"/>
    <w:rsid w:val="7C2E7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AF8D60-B7F7-4EF8-82ED-2C3D5663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before="100" w:after="100" w:line="520" w:lineRule="exact"/>
      <w:ind w:firstLineChars="200" w:firstLine="560"/>
    </w:pPr>
    <w:rPr>
      <w:rFonts w:ascii="宋体" w:hAnsi="宋体"/>
      <w:sz w:val="28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page number"/>
    <w:basedOn w:val="a0"/>
    <w:qFormat/>
  </w:style>
  <w:style w:type="character" w:customStyle="1" w:styleId="Char0">
    <w:name w:val="页脚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Normal1">
    <w:name w:val="Normal_1"/>
    <w:qFormat/>
    <w:pPr>
      <w:spacing w:before="120" w:after="240"/>
      <w:jc w:val="both"/>
    </w:pPr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</w:style>
  <w:style w:type="character" w:customStyle="1" w:styleId="item-name5">
    <w:name w:val="item-name5"/>
    <w:basedOn w:val="a0"/>
    <w:qFormat/>
  </w:style>
  <w:style w:type="paragraph" w:customStyle="1" w:styleId="ptextindent2">
    <w:name w:val="p_text_indent_2"/>
    <w:basedOn w:val="a"/>
    <w:qFormat/>
    <w:pPr>
      <w:ind w:firstLine="420"/>
      <w:jc w:val="left"/>
    </w:pPr>
    <w:rPr>
      <w:kern w:val="0"/>
    </w:rPr>
  </w:style>
  <w:style w:type="character" w:customStyle="1" w:styleId="Char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81</Words>
  <Characters>464</Characters>
  <Application>Microsoft Office Word</Application>
  <DocSecurity>0</DocSecurity>
  <Lines>3</Lines>
  <Paragraphs>1</Paragraphs>
  <ScaleCrop>false</ScaleCrop>
  <Company>Sky123.Org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160</cp:revision>
  <cp:lastPrinted>2018-04-16T02:22:00Z</cp:lastPrinted>
  <dcterms:created xsi:type="dcterms:W3CDTF">2017-03-03T05:55:00Z</dcterms:created>
  <dcterms:modified xsi:type="dcterms:W3CDTF">2018-12-29T05:44:00Z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