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8E39" w14:textId="77777777" w:rsidR="00241212" w:rsidRDefault="00000000">
      <w:pPr>
        <w:adjustRightInd w:val="0"/>
        <w:snapToGrid w:val="0"/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3</w:t>
      </w:r>
    </w:p>
    <w:p w14:paraId="1C8AF0A8" w14:textId="77777777" w:rsidR="00241212" w:rsidRDefault="00000000">
      <w:pPr>
        <w:adjustRightInd w:val="0"/>
        <w:snapToGrid w:val="0"/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 w:hint="eastAsia"/>
          <w:bCs/>
          <w:color w:val="000000"/>
          <w:sz w:val="44"/>
          <w:szCs w:val="44"/>
        </w:rPr>
        <w:t>2023</w:t>
      </w:r>
      <w:r>
        <w:rPr>
          <w:rFonts w:eastAsia="方正小标宋简体" w:hint="eastAsia"/>
          <w:bCs/>
          <w:color w:val="000000"/>
          <w:sz w:val="44"/>
          <w:szCs w:val="44"/>
        </w:rPr>
        <w:t>年长三角地区骨干教师交流研修和访问学者计划推荐人选</w:t>
      </w:r>
    </w:p>
    <w:p w14:paraId="193F2F9B" w14:textId="77777777" w:rsidR="00241212" w:rsidRDefault="00000000">
      <w:pPr>
        <w:adjustRightInd w:val="0"/>
        <w:snapToGrid w:val="0"/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 w:hint="eastAsia"/>
          <w:bCs/>
          <w:color w:val="000000"/>
          <w:sz w:val="44"/>
          <w:szCs w:val="44"/>
        </w:rPr>
        <w:t>汇总表</w:t>
      </w:r>
    </w:p>
    <w:p w14:paraId="2812073B" w14:textId="65773E5E" w:rsidR="00241212" w:rsidRDefault="00000000">
      <w:pPr>
        <w:widowControl/>
        <w:adjustRightInd w:val="0"/>
        <w:snapToGrid w:val="0"/>
        <w:spacing w:line="580" w:lineRule="exact"/>
        <w:jc w:val="left"/>
        <w:textAlignment w:val="center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推荐</w:t>
      </w:r>
      <w:r w:rsidR="005206A3">
        <w:rPr>
          <w:rFonts w:eastAsia="仿宋_GB2312" w:hint="eastAsia"/>
          <w:color w:val="000000"/>
          <w:sz w:val="28"/>
          <w:szCs w:val="28"/>
        </w:rPr>
        <w:t>单位</w:t>
      </w:r>
      <w:r>
        <w:rPr>
          <w:rFonts w:eastAsia="仿宋_GB2312" w:hint="eastAsia"/>
          <w:color w:val="000000"/>
          <w:sz w:val="28"/>
          <w:szCs w:val="28"/>
        </w:rPr>
        <w:t>（</w:t>
      </w:r>
      <w:r w:rsidR="005206A3">
        <w:rPr>
          <w:rFonts w:eastAsia="仿宋_GB2312" w:hint="eastAsia"/>
          <w:color w:val="000000"/>
          <w:sz w:val="28"/>
          <w:szCs w:val="28"/>
        </w:rPr>
        <w:t>盖章</w:t>
      </w:r>
      <w:r>
        <w:rPr>
          <w:rFonts w:eastAsia="仿宋_GB2312" w:hint="eastAsia"/>
          <w:color w:val="000000"/>
          <w:sz w:val="28"/>
          <w:szCs w:val="28"/>
        </w:rPr>
        <w:t>）</w:t>
      </w:r>
      <w:r>
        <w:rPr>
          <w:rFonts w:eastAsia="仿宋_GB2312"/>
          <w:color w:val="00000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lang w:bidi="ar"/>
        </w:rPr>
        <w:t xml:space="preserve">                </w:t>
      </w:r>
      <w:r>
        <w:rPr>
          <w:rFonts w:eastAsia="仿宋_GB2312"/>
          <w:color w:val="000000"/>
          <w:sz w:val="28"/>
          <w:szCs w:val="28"/>
        </w:rPr>
        <w:t>联系人：</w:t>
      </w:r>
      <w:r>
        <w:rPr>
          <w:rFonts w:eastAsia="仿宋_GB2312"/>
          <w:color w:val="000000"/>
          <w:kern w:val="0"/>
          <w:sz w:val="28"/>
          <w:szCs w:val="28"/>
          <w:lang w:bidi="ar"/>
        </w:rPr>
        <w:t xml:space="preserve">             </w:t>
      </w:r>
      <w:r>
        <w:rPr>
          <w:rFonts w:eastAsia="仿宋_GB2312"/>
          <w:color w:val="000000"/>
          <w:sz w:val="28"/>
          <w:szCs w:val="28"/>
        </w:rPr>
        <w:t xml:space="preserve"> </w:t>
      </w:r>
      <w:r>
        <w:rPr>
          <w:rFonts w:eastAsia="仿宋_GB2312"/>
          <w:color w:val="000000"/>
          <w:sz w:val="28"/>
          <w:szCs w:val="28"/>
        </w:rPr>
        <w:t>联系电话：</w:t>
      </w:r>
      <w:r>
        <w:rPr>
          <w:rFonts w:eastAsia="仿宋_GB2312"/>
          <w:color w:val="000000"/>
          <w:kern w:val="0"/>
          <w:sz w:val="28"/>
          <w:szCs w:val="28"/>
          <w:lang w:bidi="ar"/>
        </w:rPr>
        <w:t xml:space="preserve">              </w:t>
      </w:r>
      <w:r>
        <w:rPr>
          <w:rFonts w:eastAsia="仿宋_GB2312"/>
          <w:color w:val="000000"/>
          <w:sz w:val="28"/>
          <w:szCs w:val="28"/>
        </w:rPr>
        <w:t xml:space="preserve"> </w:t>
      </w:r>
      <w:r>
        <w:rPr>
          <w:rFonts w:eastAsia="仿宋_GB2312"/>
          <w:color w:val="000000"/>
          <w:sz w:val="28"/>
          <w:szCs w:val="28"/>
        </w:rPr>
        <w:t>填报时间：</w:t>
      </w:r>
      <w:r>
        <w:rPr>
          <w:rFonts w:eastAsia="仿宋_GB2312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1017"/>
        <w:gridCol w:w="845"/>
        <w:gridCol w:w="931"/>
        <w:gridCol w:w="969"/>
        <w:gridCol w:w="2252"/>
        <w:gridCol w:w="690"/>
        <w:gridCol w:w="1140"/>
        <w:gridCol w:w="881"/>
        <w:gridCol w:w="1437"/>
        <w:gridCol w:w="1172"/>
        <w:gridCol w:w="2279"/>
      </w:tblGrid>
      <w:tr w:rsidR="00241212" w14:paraId="23C4D6F7" w14:textId="77777777">
        <w:trPr>
          <w:trHeight w:val="113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C2591" w14:textId="77777777" w:rsidR="00241212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224A" w14:textId="77777777" w:rsidR="00241212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38F6" w14:textId="77777777" w:rsidR="00241212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2B88" w14:textId="77777777" w:rsidR="00241212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 w14:paraId="1292C50B" w14:textId="77777777" w:rsidR="00241212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F929" w14:textId="77777777" w:rsidR="00241212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市（县、区）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5C47" w14:textId="77777777" w:rsidR="00241212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0D73" w14:textId="77777777" w:rsidR="00241212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所属学段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BFC7" w14:textId="77777777" w:rsidR="00241212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任教学科或专业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2EAE" w14:textId="77777777" w:rsidR="00241212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专业技术职务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8694" w14:textId="77777777" w:rsidR="00241212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移动电话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AC89" w14:textId="77777777" w:rsidR="00241212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FCA2" w14:textId="77777777" w:rsidR="00241212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个人简介</w:t>
            </w:r>
          </w:p>
          <w:p w14:paraId="2CC885E1" w14:textId="77777777" w:rsidR="00241212" w:rsidRDefault="000000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（不超过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字）</w:t>
            </w:r>
          </w:p>
        </w:tc>
      </w:tr>
      <w:tr w:rsidR="00241212" w14:paraId="33EB48AF" w14:textId="77777777">
        <w:trPr>
          <w:trHeight w:val="62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8D7B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9A05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B911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6F69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C564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F7AA6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0CAC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D836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4C29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91BD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FF7E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33C0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41212" w14:paraId="570A5C3B" w14:textId="77777777">
        <w:trPr>
          <w:trHeight w:val="62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25AF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88AE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80CF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459F2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5D19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6D29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9903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B6C6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839F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765B8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2075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EF76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41212" w14:paraId="6DB69785" w14:textId="77777777">
        <w:trPr>
          <w:trHeight w:val="62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1F85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1439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9F8E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E40D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9BEA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4E00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48B8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71D7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2B62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261E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2CBC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E7FC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41212" w14:paraId="424F4F96" w14:textId="77777777">
        <w:trPr>
          <w:trHeight w:val="62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B584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4784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867E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6D35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777F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23CE5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FD79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F489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DCB3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89F5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480F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28F0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41212" w14:paraId="59A5CD94" w14:textId="77777777">
        <w:trPr>
          <w:trHeight w:val="62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0382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8026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F744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ADCA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002B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126AB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5F09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D235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1180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1199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F9F7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5B55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41212" w14:paraId="4C2BD28E" w14:textId="77777777">
        <w:trPr>
          <w:trHeight w:val="64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90CA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700B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4DF4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8281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41E3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960E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62D7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9E15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6C84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B230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991AF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D3E5" w14:textId="77777777" w:rsidR="00241212" w:rsidRDefault="002412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41212" w14:paraId="1341C3AE" w14:textId="77777777">
        <w:trPr>
          <w:trHeight w:val="64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6DAC" w14:textId="77777777" w:rsidR="00241212" w:rsidRDefault="0024121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4263" w14:textId="77777777" w:rsidR="00241212" w:rsidRDefault="0024121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C72E" w14:textId="77777777" w:rsidR="00241212" w:rsidRDefault="0024121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E2D0" w14:textId="77777777" w:rsidR="00241212" w:rsidRDefault="0024121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1AC1" w14:textId="77777777" w:rsidR="00241212" w:rsidRDefault="0024121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4C1C" w14:textId="77777777" w:rsidR="00241212" w:rsidRDefault="0024121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9A85" w14:textId="77777777" w:rsidR="00241212" w:rsidRDefault="0024121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E40A" w14:textId="77777777" w:rsidR="00241212" w:rsidRDefault="0024121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3A10" w14:textId="77777777" w:rsidR="00241212" w:rsidRDefault="0024121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36FA" w14:textId="77777777" w:rsidR="00241212" w:rsidRDefault="0024121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F362" w14:textId="77777777" w:rsidR="00241212" w:rsidRDefault="0024121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B2EC" w14:textId="77777777" w:rsidR="00241212" w:rsidRDefault="00241212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5CFCA9AC" w14:textId="77777777" w:rsidR="00241212" w:rsidRDefault="00241212">
      <w:pPr>
        <w:tabs>
          <w:tab w:val="left" w:pos="1448"/>
        </w:tabs>
      </w:pPr>
    </w:p>
    <w:sectPr w:rsidR="00241212" w:rsidSect="006336BE">
      <w:footerReference w:type="even" r:id="rId8"/>
      <w:footerReference w:type="default" r:id="rId9"/>
      <w:pgSz w:w="16839" w:h="11907" w:orient="landscape"/>
      <w:pgMar w:top="1276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45C6" w14:textId="77777777" w:rsidR="00E17AD5" w:rsidRDefault="00E17AD5">
      <w:r>
        <w:separator/>
      </w:r>
    </w:p>
  </w:endnote>
  <w:endnote w:type="continuationSeparator" w:id="0">
    <w:p w14:paraId="30E5E0CA" w14:textId="77777777" w:rsidR="00E17AD5" w:rsidRDefault="00E1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9FAE" w14:textId="77777777" w:rsidR="00241212" w:rsidRDefault="00000000">
    <w:pPr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B2EBE9" wp14:editId="23111AD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84175"/>
              <wp:effectExtent l="0" t="0" r="0" b="0"/>
              <wp:wrapNone/>
              <wp:docPr id="1089580016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02A05" w14:textId="77777777" w:rsidR="00241212" w:rsidRDefault="00000000"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0028DBA9" w14:textId="77777777" w:rsidR="00241212" w:rsidRDefault="0024121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2" o:spid="_x0000_s1026" o:spt="202" type="#_x0000_t202" style="position:absolute;left:0pt;margin-top:0pt;height:30.2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43/2z0QAAAAMBAAAPAAAAAAAAAAEAIAAA&#10;ACIAAABkcnMvZG93bnJldi54bWxQSwECFAAUAAAACACHTuJAT56dfBMCAAALBAAADgAAAAAAAAAB&#10;ACAAAAAg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808D" w14:textId="77777777" w:rsidR="00241212" w:rsidRDefault="00000000">
    <w:pPr>
      <w:pStyle w:val="a3"/>
      <w:framePr w:wrap="around" w:vAnchor="text" w:hAnchor="page" w:x="9968" w:y="-36"/>
      <w:ind w:right="360" w:firstLine="360"/>
      <w:rPr>
        <w:rStyle w:val="a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0A398" wp14:editId="64D0DC1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292735"/>
              <wp:effectExtent l="0" t="0" r="0" b="0"/>
              <wp:wrapNone/>
              <wp:docPr id="120591971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8C223" w14:textId="77777777" w:rsidR="00241212" w:rsidRDefault="00000000">
                          <w:pPr>
                            <w:pStyle w:val="a3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  <w:p w14:paraId="6E5C99BF" w14:textId="77777777" w:rsidR="00241212" w:rsidRDefault="0024121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top:0pt;height:23.05pt;width:14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K6ze0QAAAAMBAAAPAAAAAAAAAAEAIAAAACIA&#10;AABkcnMvZG93bnJldi54bWxQSwECFAAUAAAACACHTuJAudyzFxACAAAL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7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 w14:paraId="189D7E5C" w14:textId="77777777" w:rsidR="00241212" w:rsidRDefault="0024121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9AA4" w14:textId="77777777" w:rsidR="00E17AD5" w:rsidRDefault="00E17AD5">
      <w:r>
        <w:separator/>
      </w:r>
    </w:p>
  </w:footnote>
  <w:footnote w:type="continuationSeparator" w:id="0">
    <w:p w14:paraId="7965F8F5" w14:textId="77777777" w:rsidR="00E17AD5" w:rsidRDefault="00E17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4NzA5MDEzZmY4NTY5Zjk0ODgzNDJkMDZjYTE1MmIifQ=="/>
  </w:docVars>
  <w:rsids>
    <w:rsidRoot w:val="006F74EC"/>
    <w:rsid w:val="000D5F0F"/>
    <w:rsid w:val="0018620C"/>
    <w:rsid w:val="001D59CE"/>
    <w:rsid w:val="00241212"/>
    <w:rsid w:val="005206A3"/>
    <w:rsid w:val="006336BE"/>
    <w:rsid w:val="006F74EC"/>
    <w:rsid w:val="00AA0ACC"/>
    <w:rsid w:val="00E17AD5"/>
    <w:rsid w:val="5FB0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82206"/>
  <w15:docId w15:val="{14ECBDE2-EA29-49F3-899D-56B3C836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uiPriority w:val="99"/>
    <w:unhideWhenUsed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31C882-3892-4DFC-952E-70F0563F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文婷 李</dc:creator>
  <cp:lastModifiedBy>文婷 李</cp:lastModifiedBy>
  <cp:revision>4</cp:revision>
  <dcterms:created xsi:type="dcterms:W3CDTF">2023-07-24T08:53:00Z</dcterms:created>
  <dcterms:modified xsi:type="dcterms:W3CDTF">2023-07-24T09:48:00Z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D473BC68E287450F998979F11E710439_12</vt:lpwstr>
  </property>
</Properties>
</file>